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A59F0" w:rsidRDefault="007A59F0"/>
    <w:p w:rsidR="007A59F0" w:rsidRDefault="006A6D4B">
      <w:bookmarkStart w:id="0" w:name="_GoBack"/>
      <w:r w:rsidRPr="006A6D4B">
        <w:rPr>
          <w:noProof/>
        </w:rPr>
        <w:drawing>
          <wp:inline distT="0" distB="0" distL="0" distR="0">
            <wp:extent cx="6869430" cy="4579620"/>
            <wp:effectExtent l="1905" t="0" r="9525" b="9525"/>
            <wp:docPr id="8" name="Image 8" descr="P:\1-Secretaire\ACA\SNACA 2017\Étiquette critère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P:\1-Secretaire\ACA\SNACA 2017\Étiquette critères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sharpenSoften amount="23000"/>
                              </a14:imgEffect>
                              <a14:imgEffect>
                                <a14:brightnessContrast contrast="22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869430" cy="4579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="007A59F0">
        <w:br w:type="page"/>
      </w:r>
      <w:r w:rsidR="007A59F0" w:rsidRPr="007A59F0">
        <w:rPr>
          <w:noProof/>
        </w:rPr>
        <w:drawing>
          <wp:inline distT="0" distB="0" distL="0" distR="0">
            <wp:extent cx="6629400" cy="4419600"/>
            <wp:effectExtent l="0" t="0" r="0" b="0"/>
            <wp:docPr id="6" name="Image 6" descr="P:\1-Secretaire\ACA\SNACA 2017\Étiquette engrai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P:\1-Secretaire\ACA\SNACA 2017\Étiquette engrais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629400" cy="441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59F0" w:rsidRDefault="007A59F0">
      <w:r>
        <w:br w:type="page"/>
      </w:r>
    </w:p>
    <w:p w:rsidR="007A59F0" w:rsidRDefault="007A59F0">
      <w:r w:rsidRPr="007A59F0">
        <w:rPr>
          <w:noProof/>
        </w:rPr>
        <w:drawing>
          <wp:inline distT="0" distB="0" distL="0" distR="0">
            <wp:extent cx="7040880" cy="5478780"/>
            <wp:effectExtent l="0" t="0" r="7620" b="7620"/>
            <wp:docPr id="5" name="Image 5" descr="P:\1-Secretaire\ACA\SNACA 2017\Étiquette valeur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P:\1-Secretaire\ACA\SNACA 2017\Étiquette valeurs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harpenSoften amount="10000"/>
                              </a14:imgEffect>
                              <a14:imgEffect>
                                <a14:brightnessContrast contrast="26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0880" cy="5478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031AF" w:rsidRDefault="007A59F0">
      <w:r w:rsidRPr="007A59F0">
        <w:rPr>
          <w:noProof/>
        </w:rPr>
        <w:drawing>
          <wp:inline distT="0" distB="0" distL="0" distR="0">
            <wp:extent cx="6951859" cy="6286500"/>
            <wp:effectExtent l="0" t="0" r="1905" b="0"/>
            <wp:docPr id="3" name="Image 3" descr="P:\1-Secretaire\ACA\SNACA 2017\mini étiquettes vierge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P:\1-Secretaire\ACA\SNACA 2017\mini étiquettes vierges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sharpenSoften amount="30000"/>
                              </a14:imgEffect>
                              <a14:imgEffect>
                                <a14:brightnessContrast contrast="12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68108" cy="63011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031AF" w:rsidRDefault="00C031AF">
      <w:r>
        <w:br w:type="page"/>
      </w:r>
      <w:r w:rsidRPr="00C031AF">
        <w:rPr>
          <w:noProof/>
        </w:rPr>
        <w:drawing>
          <wp:inline distT="0" distB="0" distL="0" distR="0">
            <wp:extent cx="6309360" cy="4206240"/>
            <wp:effectExtent l="0" t="0" r="0" b="3810"/>
            <wp:docPr id="2" name="Image 2" descr="P:\1-Secretaire\ACA\SNACA 2017\Étiquette souhait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P:\1-Secretaire\ACA\SNACA 2017\Étiquette souhaits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9360" cy="4206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031AF" w:rsidRDefault="00C031AF"/>
    <w:p w:rsidR="00C031AF" w:rsidRDefault="00C031AF">
      <w:r>
        <w:br w:type="page"/>
      </w:r>
    </w:p>
    <w:p w:rsidR="00277484" w:rsidRDefault="00C031AF">
      <w:r w:rsidRPr="00C031AF">
        <w:rPr>
          <w:noProof/>
        </w:rPr>
        <w:drawing>
          <wp:inline distT="0" distB="0" distL="0" distR="0">
            <wp:extent cx="8683169" cy="6722745"/>
            <wp:effectExtent l="8572" t="0" r="0" b="0"/>
            <wp:docPr id="1" name="Image 1" descr="P:\1-Secretaire\ACA\SNACA 2017\Étiquette Sloga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:\1-Secretaire\ACA\SNACA 2017\Étiquette Slogan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BEBA8EAE-BF5A-486C-A8C5-ECC9F3942E4B}">
                          <a14:imgProps xmlns:a14="http://schemas.microsoft.com/office/drawing/2010/main">
                            <a14:imgLayer r:embed="rId13">
                              <a14:imgEffect>
                                <a14:sharpenSoften amount="19000"/>
                              </a14:imgEffect>
                              <a14:imgEffect>
                                <a14:brightnessContrast contrast="2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8723134" cy="67536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77484" w:rsidSect="00C031AF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31AF"/>
    <w:rsid w:val="000F3F5A"/>
    <w:rsid w:val="00277484"/>
    <w:rsid w:val="006A6D4B"/>
    <w:rsid w:val="007A59F0"/>
    <w:rsid w:val="00C031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25A9E8"/>
  <w15:chartTrackingRefBased/>
  <w15:docId w15:val="{DC389341-9FCF-4AC4-A096-796F8EAC58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C031A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031A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2.wdp"/><Relationship Id="rId13" Type="http://schemas.microsoft.com/office/2007/relationships/hdphoto" Target="media/hdphoto4.wdp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12" Type="http://schemas.openxmlformats.org/officeDocument/2006/relationships/image" Target="media/image6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5.png"/><Relationship Id="rId5" Type="http://schemas.microsoft.com/office/2007/relationships/hdphoto" Target="media/hdphoto1.wdp"/><Relationship Id="rId15" Type="http://schemas.openxmlformats.org/officeDocument/2006/relationships/theme" Target="theme/theme1.xml"/><Relationship Id="rId10" Type="http://schemas.microsoft.com/office/2007/relationships/hdphoto" Target="media/hdphoto3.wdp"/><Relationship Id="rId4" Type="http://schemas.openxmlformats.org/officeDocument/2006/relationships/image" Target="media/image1.png"/><Relationship Id="rId9" Type="http://schemas.openxmlformats.org/officeDocument/2006/relationships/image" Target="media/image4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6</Pages>
  <Words>2</Words>
  <Characters>17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Claudia</dc:creator>
  <cp:keywords/>
  <dc:description/>
  <cp:lastModifiedBy>Claudia</cp:lastModifiedBy>
  <cp:revision>1</cp:revision>
  <cp:lastPrinted>2017-10-05T13:26:00Z</cp:lastPrinted>
  <dcterms:created xsi:type="dcterms:W3CDTF">2017-10-05T13:25:00Z</dcterms:created>
  <dcterms:modified xsi:type="dcterms:W3CDTF">2017-10-05T14:48:00Z</dcterms:modified>
</cp:coreProperties>
</file>